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7902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BC35FF">
        <w:rPr>
          <w:rFonts w:ascii="Times New Roman" w:hAnsi="Times New Roman" w:cs="Times New Roman"/>
          <w:bCs/>
          <w:sz w:val="24"/>
          <w:szCs w:val="24"/>
        </w:rPr>
        <w:t>5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BC35FF">
        <w:rPr>
          <w:rFonts w:ascii="Times New Roman" w:hAnsi="Times New Roman" w:cs="Times New Roman"/>
          <w:bCs/>
          <w:sz w:val="24"/>
          <w:szCs w:val="24"/>
        </w:rPr>
        <w:t>5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709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754BA5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C35F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Перевалова Наталья Владимировна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C35F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специалист-экономист Отдела политики в области оплаты труда и </w:t>
            </w:r>
            <w:r>
              <w:rPr>
                <w:rFonts w:ascii="Times New Roman" w:hAnsi="Times New Roman" w:cs="Times New Roman"/>
              </w:rPr>
              <w:lastRenderedPageBreak/>
              <w:t>потребительского рынка Администрации ЗАТО г. Железногорск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754BA5" w:rsidRDefault="00BC35F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398928,17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Default="00BC35F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BC35FF" w:rsidRDefault="00BC35F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C35FF" w:rsidRPr="00754BA5" w:rsidRDefault="00BC35F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Default="00BC35F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66,3</w:t>
            </w:r>
          </w:p>
          <w:p w:rsidR="00BC35FF" w:rsidRDefault="00BC35F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C35FF" w:rsidRPr="00754BA5" w:rsidRDefault="00BC35F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Default="00BC35F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BC35FF" w:rsidRPr="00754BA5" w:rsidRDefault="00BC35F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8384B" w:rsidRDefault="00754BA5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E3B51" w:rsidRPr="00754BA5" w:rsidRDefault="0089389F" w:rsidP="003E1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совместной собственности с супругом </w:t>
            </w:r>
            <w:proofErr w:type="spellStart"/>
            <w:r>
              <w:rPr>
                <w:rFonts w:ascii="Times New Roman" w:hAnsi="Times New Roman" w:cs="Times New Roman"/>
              </w:rPr>
              <w:t>Мицубиси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Лансер</w:t>
            </w:r>
            <w:proofErr w:type="spellEnd"/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141E02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58384B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58384B">
        <w:trPr>
          <w:trHeight w:val="1446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C35FF" w:rsidP="00790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95762,22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384B" w:rsidRPr="00754BA5" w:rsidRDefault="00BC35FF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FB5" w:rsidRPr="00754BA5" w:rsidRDefault="00395FB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384B" w:rsidRPr="00754BA5" w:rsidRDefault="0058384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C35F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C35F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C35F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9389F" w:rsidP="00893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совместной собственности с супругой </w:t>
            </w:r>
            <w:proofErr w:type="spellStart"/>
            <w:r>
              <w:rPr>
                <w:rFonts w:ascii="Times New Roman" w:hAnsi="Times New Roman" w:cs="Times New Roman"/>
              </w:rPr>
              <w:t>Мицубиси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Лансер</w:t>
            </w:r>
            <w:proofErr w:type="spellEnd"/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C35F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C35F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C35F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C35F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C35F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BC35F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89389F">
        <w:rPr>
          <w:rFonts w:ascii="Times New Roman" w:hAnsi="Times New Roman" w:cs="Times New Roman"/>
          <w:bCs/>
          <w:sz w:val="24"/>
          <w:szCs w:val="24"/>
        </w:rPr>
        <w:t>Перевалова Наталья Владимировна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>об имуществе и обязательствах имущественного характера мо</w:t>
      </w:r>
      <w:r w:rsidR="0089389F">
        <w:rPr>
          <w:rFonts w:ascii="Times New Roman" w:hAnsi="Times New Roman" w:cs="Times New Roman"/>
          <w:bCs/>
          <w:sz w:val="24"/>
          <w:szCs w:val="24"/>
        </w:rPr>
        <w:t>его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супруга (супруги)</w:t>
      </w:r>
      <w:r w:rsidR="0089389F">
        <w:rPr>
          <w:rFonts w:ascii="Times New Roman" w:hAnsi="Times New Roman" w:cs="Times New Roman"/>
          <w:bCs/>
          <w:sz w:val="24"/>
          <w:szCs w:val="24"/>
        </w:rPr>
        <w:t xml:space="preserve"> и несовершеннолетнего ребенка за 2015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79025F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43386C" w:rsidRPr="00754BA5" w:rsidRDefault="0089389F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8F025D">
        <w:rPr>
          <w:rFonts w:ascii="Times New Roman" w:hAnsi="Times New Roman" w:cs="Times New Roman"/>
          <w:bCs/>
          <w:sz w:val="24"/>
          <w:szCs w:val="24"/>
        </w:rPr>
        <w:t>8</w:t>
      </w:r>
      <w:r>
        <w:rPr>
          <w:rFonts w:ascii="Times New Roman" w:hAnsi="Times New Roman" w:cs="Times New Roman"/>
          <w:bCs/>
          <w:sz w:val="24"/>
          <w:szCs w:val="24"/>
        </w:rPr>
        <w:t>.03.2016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F59C7"/>
    <w:rsid w:val="00141E02"/>
    <w:rsid w:val="00154EAE"/>
    <w:rsid w:val="00183FE6"/>
    <w:rsid w:val="001B4A04"/>
    <w:rsid w:val="001D2AD4"/>
    <w:rsid w:val="00263C9B"/>
    <w:rsid w:val="002D3430"/>
    <w:rsid w:val="002F03E3"/>
    <w:rsid w:val="002F7961"/>
    <w:rsid w:val="00347C8E"/>
    <w:rsid w:val="00373A18"/>
    <w:rsid w:val="00386759"/>
    <w:rsid w:val="00395FB5"/>
    <w:rsid w:val="003D3657"/>
    <w:rsid w:val="003E1364"/>
    <w:rsid w:val="003E7215"/>
    <w:rsid w:val="0043386C"/>
    <w:rsid w:val="004857DE"/>
    <w:rsid w:val="00524CBF"/>
    <w:rsid w:val="00555123"/>
    <w:rsid w:val="0056570F"/>
    <w:rsid w:val="005673C9"/>
    <w:rsid w:val="00570D16"/>
    <w:rsid w:val="0058384B"/>
    <w:rsid w:val="00654383"/>
    <w:rsid w:val="00654AE1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9025F"/>
    <w:rsid w:val="007A27E1"/>
    <w:rsid w:val="00815910"/>
    <w:rsid w:val="00841FA1"/>
    <w:rsid w:val="0084275E"/>
    <w:rsid w:val="00857377"/>
    <w:rsid w:val="0089389F"/>
    <w:rsid w:val="008D3462"/>
    <w:rsid w:val="008D3556"/>
    <w:rsid w:val="008F025D"/>
    <w:rsid w:val="008F485E"/>
    <w:rsid w:val="009105B3"/>
    <w:rsid w:val="009417D2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D32D2"/>
    <w:rsid w:val="00AF2B5C"/>
    <w:rsid w:val="00B341C4"/>
    <w:rsid w:val="00BC35FF"/>
    <w:rsid w:val="00BE7CB0"/>
    <w:rsid w:val="00C052C2"/>
    <w:rsid w:val="00C80F9A"/>
    <w:rsid w:val="00CE3B51"/>
    <w:rsid w:val="00D768AB"/>
    <w:rsid w:val="00DB7AD4"/>
    <w:rsid w:val="00E50533"/>
    <w:rsid w:val="00E94669"/>
    <w:rsid w:val="00EE4778"/>
    <w:rsid w:val="00F3111D"/>
    <w:rsid w:val="00F3663F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Перевалова</cp:lastModifiedBy>
  <cp:revision>4</cp:revision>
  <cp:lastPrinted>2016-03-25T09:09:00Z</cp:lastPrinted>
  <dcterms:created xsi:type="dcterms:W3CDTF">2016-03-25T09:10:00Z</dcterms:created>
  <dcterms:modified xsi:type="dcterms:W3CDTF">2016-03-28T05:01:00Z</dcterms:modified>
</cp:coreProperties>
</file>